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DD" w:rsidRDefault="00675BDD" w:rsidP="00866CCE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6D6743" wp14:editId="6A1F76AA">
            <wp:simplePos x="0" y="0"/>
            <wp:positionH relativeFrom="column">
              <wp:posOffset>-152400</wp:posOffset>
            </wp:positionH>
            <wp:positionV relativeFrom="margin">
              <wp:posOffset>-387350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CCE" w:rsidRPr="00866CCE" w:rsidRDefault="00CD7CAF" w:rsidP="00CD7CAF">
      <w:pPr>
        <w:overflowPunct w:val="0"/>
        <w:autoSpaceDE w:val="0"/>
        <w:autoSpaceDN w:val="0"/>
        <w:adjustRightInd w:val="0"/>
        <w:spacing w:before="120" w:after="120" w:line="240" w:lineRule="auto"/>
        <w:ind w:right="60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                       </w:t>
      </w:r>
      <w:r w:rsidR="00866CCE"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ANEXO I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bookmarkStart w:id="0" w:name="_Hlk441120"/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CONVOCATORIA DE SUBVENCIONES A </w:t>
      </w:r>
      <w:r w:rsidR="00630C09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LAS ASOCIACIONES DE VOLUNTARIADO QUE REALICEN SUS ACTIVIDADES EN LOS MUNICIPIOS DE MENOS DE 20.000 HAB</w:t>
      </w:r>
      <w:r w:rsidR="004104E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ITANTES DE LA PROVINCIA DE LEÓN 2019.</w:t>
      </w:r>
    </w:p>
    <w:bookmarkEnd w:id="0"/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SOLICITUD DE SUBVENCIÓN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D./Dª ........................................................................., con DNI </w:t>
      </w:r>
      <w:proofErr w:type="spell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nº</w:t>
      </w:r>
      <w:proofErr w:type="spell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......................... y domicilio en ................................, C/………</w:t>
      </w:r>
      <w:proofErr w:type="gram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..............….</w:t>
      </w:r>
      <w:proofErr w:type="gram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CP ........., en calidad de (1) ........................ de (2) ........................, con domicilio a efectos de notificación en C/ ...................................., CP .......... localidad ..................................., Tfno.: ................... Fax: .....................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EXPONE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Que creyendo reunir los requisitos establecidos en </w:t>
      </w:r>
      <w:smartTag w:uri="urn:schemas-microsoft-com:office:smarttags" w:element="PersonName">
        <w:smartTagPr>
          <w:attr w:name="ProductID" w:val="LA CONVOCATO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Convocatoria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Ayudas/Subvenciones........................................, se compromete a realizar en su totalidad la actividad o el programa de actividades para el que pide la ayuda y, para ello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SOLICITA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Sea admitida la presente con la documentación adjunta, para su inclusión en el Programa de...................................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DECLARA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1. Que no se encuentra incurso/a en ninguna prohibición para obtener la condición de beneficiario de subvenciones públicas de las previstas en el art. 13.2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Ley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Subvenciones, a cuyos efectos cumplimenta el documento que conforma el Anexo II.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2. Que se compromete a comunicar a esta Diputación cualquier modificación de las circunstancias que hayan sido tenidas en cuenta para el otorgamiento de la subvención.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3. Que presta su consentimiento expreso para que el Servicio correspondiente de </w:t>
      </w:r>
      <w:smartTag w:uri="urn:schemas-microsoft-com:office:smarttags" w:element="PersonName">
        <w:smartTagPr>
          <w:attr w:name="ProductID" w:val="LA AGENCIA ESTATAL"/>
        </w:smartTagPr>
        <w:smartTag w:uri="urn:schemas-microsoft-com:office:smarttags" w:element="PersonName">
          <w:smartTagPr>
            <w:attr w:name="ProductID" w:val="la Agenci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Agencia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Estatal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Administraci￳n Tributaria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Administración Tributaria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y de </w:t>
      </w:r>
      <w:smartTag w:uri="urn:schemas-microsoft-com:office:smarttags" w:element="PersonName">
        <w:smartTagPr>
          <w:attr w:name="ProductID" w:val="la Tesorer￭a General"/>
        </w:smartTagPr>
        <w:smartTag w:uri="urn:schemas-microsoft-com:office:smarttags" w:element="PersonName">
          <w:smartTagPr>
            <w:attr w:name="ProductID" w:val="la Tesorer￭a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Tesorería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cedan a </w:t>
      </w:r>
      <w:smartTag w:uri="urn:schemas-microsoft-com:office:smarttags" w:element="PersonName">
        <w:smartTagPr>
          <w:attr w:name="ProductID" w:val="ミ㹼ヸŠ&quot;ꗜヘ鍘 ƚȈautoridades.ƗȈ顄놘놰! ƌȌ㺬ヸ佈ミ㹼ヸŠ&quot;ꗜヘ渨є ƅȈ㳄ヸꁘю㰔ヸ买ミ늈潐ѧ໰яᦈƽȈ窰ю꬐юƵȈ㳄ヸ灐ѐ㰔ヸ买ミ滐ѧ두!໰яᦈƭȈ窰ю렐ю ƥȌ㺬ヸ佈ミ㹼ヸŠ&quot;ꗜヘ瀘ѧes ŞȈ濴ѧ炸ѧ齈 no śȈ佴ミŠ&quot;W 烜ѧ灨ѧ ŐȌ㺬ヸ佈ミ㹼ヸŠ&quot;ꗜヘ炰ѧ/1 ŉȈ炌ѧ煸ѧ瀠ѧņȈcualquierŃȈ佴ミŠ&quot;a&#10;熜ѧ焨ѧ ŸȌ㺬ヸ佈ミ㹼ヸŠ&quot;ꗜヘ煰ѧ űȈ煌ѧ爸ѧ炸ѧŮȈprocedimientoūȈ佴ミŠ&quot;n릔!燨ѧ ŠȌ㺬ヸ佈ミ㹼ヸŠ&quot;ꗜヘ爰ѧ ęȈ爌ѧ狐ѧ煸ѧĖȈ佴ミŠ&quot;p⼌Ѣ犀ѧ ēȌ㺬ヸ佈ミ㹼ヸŠ&quot;ꗜヘ狈ѧ ĄȈ犤ѧ獨ѧ爸ѧāȈ佴ミŠ&quot;s﨔ю猘ѧ ľȌ㺬ヸ佈ミ㹼ヸŠ&quot;ꗜヘ獠ѧ ķȈ猼ѧ琀ѧ狐ѧĬȈ佴ミŠ&quot;vﳔǇ现ѧ ĩȌ㺬ヸ佈ミ㹼ヸŠ&quot;ꗜヘ珸ѧ ĢȈ珔ѧ璘ѧ獨ѧǟȈ佴ミŠ&quot;| 璼ѧ瑈ѧ ǔȌ㺬ヸ佈ミ㹼ヸŠ&quot;ꗜヘ璐ѧ ǍȈ瑬ѧ畘ѧ琀ѧǊȈdeclaradoǇȈ佴ミŠ&quot;窱Ǉ甈ѧ ǼȌ㺬ヸ佈ミ㹼ヸŠ&quot;ꗜヘ畐ѧ ǵȈ甬ѧ痰ѧ璘ѧǲȈ佴ミŠ&quot;ଜƽ疠ѧ ǯȌ㺬ヸ佈ミ㹼ヸŠ&quot;ꗜヘ痨ѧ ǠȈ痄ѧ皈ѧ畘ѧƝȈ佴ミŠ&quot;Ƽ瘸ѧ ƚȌ㺬ヸ佈ミ㹼ヸŠ&quot;ꗜヘ皀ѧ ƓȈ癜ѧ眠ѧ痰ѧƈȈ佴ミŠ&quot;睄ѧ盐ѧ ƅȌ㺬ヸ佈ミ㹼ヸŠ&quot;ꗜヘ眘ѧ ƾȈ直ѧ矠ѧ皈ѧƻȈconcursoưȈ佴ミŠ&quot;唔瞐ѧ ƭȌ㺬ヸ佈ミ㹼ヸŠ&quot;ꗜヘ矘ѧ ƦȈ瞴ѧ硸ѧ眠ѧƣȈ佴ミŠ&quot;뇔!砨ѧ ŘȌ㺬ヸ佈ミ㹼ヸŠ&quot;ꗜヘ硰ѧ őȈ硌ѧ礐ѧ矠ѧŎȈ佴ミŠ&quot;茴ю磀ѧ ŋȌ㺬ヸ佈ミ㹼ヸŠ&quot;ꗜヘ礈ѧ żȈ磤ѧ禨ѧ硸ѧŹȈ佴ミŠ&quot;秌ѧ祘ѧ ŶȌ㺬ヸ佈ミ㹼ヸŠ&quot;ꗜヘ禠ѧ ůȈ祼ѧ穨ѧ礐ѧŤȈsujetošȈ佴ミŠ&quot;£킌&quot;稘ѧ ĞȌ㺬ヸ佈ミ㹼ヸŠ&quot;ꗜヘ穠ѧ ėȈ稼ѧ笀ѧ禨ѧČȈ佴ミŠ&quot;¤칌#窰ѧ ĉȌ㺬ヸ佈ミ㹼ヸŠ&quot;ꗜヘ竸ѧ ĂȈ竔ѧ箘ѧ穨ѧĿȈ佴ミŠ&quot;¦쵼#筈ѧ ĴȌ㺬ヸ佈ミ㹼ヸŠ&quot;ꗜヘ箐ѧ ĭȈ筬ѧ簰ѧ笀ѧĪȈ佴ミŠ&quot;¨籔ѧ篠ѧ ħȌ㺬ヸ佈ミ㹼ヸŠ&quot;ꗜヘ簨ѧ ǘȈ簄ѧ糰ѧ箘ѧǕȈintervenciónǒȈ佴ミŠ&quot;µ純ѧ粠ѧ ǏȌ㺬ヸ佈ミ㹼ヸŠ&quot;ꗜヘ糨ѧ ǀȈ糄ѧ綰ѧ簰ѧǽȈjudicialǺȈ佴ミŠ&quot;½뼜ƾ絠ѧ ǷȌ㺬ヸ佈ミ㹼ヸŠ&quot;ꗜヘ綨ѧ ǨȈ綄ѧ繈ѧ糰ѧǥȈ佴ミŠ&quot;¿繬ѧ緸ѧ ǢȌ㺬ヸ佈ミ㹼ヸŠ&quot;ꗜヘ繀ѧ ƛȈ縜ѧ绸ѧ綰ѧƐȈniƓȈ佴ミŠ&quot;Â缜ѧ纨ѧ ƈȌ㺬ヸ佈ミ㹼ヸŠ&quot;ꗜヘ绰ѧ ƁȈ绌ѧ羨ѧ繈ѧƾȈhaƹȈ佴ミŠ&quot;Å翌ѧ罘ѧ ƶȌ㺬ヸ佈ミ㹼ヸŠ&quot;ꗜヘ羠ѧor ƯȈ罼ѧ聘ѧ绸ѧtes ƤȈsidoeƧȈ佴ミŠ&quot;Ê聼ѧ耈ѧ ŜȌ㺬ヸ佈ミ㹼ヸŠ&quot;ꗜヘ聐ѧ19 ŕȈ耬ѧ脘ѧ羨ѧo, dŒȈinhabilitadosŏȈ佴ミŠ&quot;Ö脼ѧ胈ѧ ńȌ㺬ヸ佈ミ㹼ヸŠ&quot;ꗜヘ脐ѧto ŽȈ胬ѧ臈ѧ聘ѧdminźȈ/n GeŵȈ佴ミŠ&quot;×臬ѧ腸ѧ ŲȌ㺬ヸ佈ミ㹼ヸŠ&quot;ꗜヘ臀ѧe, ūȈ膜ѧ艸ѧ脘ѧidadŠȈasonaţȈ佴ミŠ&quot;Ù芜ѧ舨ѧ ĘȌ㺬ヸ佈ミ㹼ヸŠ&quot;ꗜヘ艰ѧtr đȈ艌ѧ茸ѧ臈ѧa deĎȈconformectivoċȈ佴ミŠ&quot;â荜ѧ苨ѧ ĀȌ㺬ヸ佈ミ㹼ヸŠ&quot;ꗜヘ茰ѧ d ĹȈ茌ѧ菨ѧ艸ѧral ĶȈa en ıȈ佴ミŠ&quot;ä萌ѧ莘ѧ ĮȌ㺬ヸ佈ミ㹼ヸŠ&quot;ꗜヘ菠ѧa  ħȈ莼ѧ蒘ѧ茸ѧegulǜȈlaateǟȈ佴ミŠ&quot;ç蒼ѧ葈ѧ ǔȌ㺬ヸ佈ミ㹼ヸŠ&quot;ꗜヘ蒐ѧ ǍȈ葬ѧ蕈ѧ菨ѧǊȈLeyǅȈ佴ミŠ&quot;ë 蕬ѧ蓸ѧ ǂȌ㺬ヸ佈ミ㹼ヸŠ&quot;ꗜヘ蕀ѧ ǻȈ蔜ѧ蘈ѧ蒘ѧǰȈConcursalǭȈ佴ミŠ&quot;õ蘬ѧ薸ѧ ǪȌ㺬ヸ佈ミ㹼ヸŠ&quot;ꗜヘ蘀ѧ ǣȈ藜ѧ蚸ѧ蕈ѧƘȈsinƛȈ佴ミŠ&quot;ù蛜ѧ虨ѧ ƐȌ㺬ヸ佈ミ㹼ヸŠ&quot;ꗜヘ蚰ѧ ƉȈ蚌ѧ蝨ѧ蘈ѧƆȈqueƁȈ佴ミŠ&quot;ý螌ѧ蜘ѧ ƾȌ㺬ヸ佈ミ㹼ヸŠ&quot;ꗜヘ蝠ѧ ƷȈ蜼ѧ蠘ѧ蚸ѧƬȈhayaƯȈ佴ミŠ&quot;Ă 蠼ѧ蟈ѧ ƤȌ㺬ヸ佈ミ㹼ヸŠ&quot;ꗜヘ蠐ѧ ŝȈ蟬ѧ裘ѧ蝨ѧŚȈconcluidoŗȈ佴ミŠ&quot;Č裼ѧ袈ѧ ŌȌ㺬ヸ佈ミ㹼ヸŠ&quot;ꗜヘ裐ѧ ŅȈ袬ѧ覈ѧ蠘ѧłȈelŽȈ佴ミŠ&quot;ď覬ѧ褸ѧ źȌ㺬ヸ佈ミ㹼ヸŠ&quot;ꗜヘ覀ѧ ųȈ襜ѧ詈ѧ裘ѧŨȈperiodoťȈ佴ミŠ&quot;ė詬ѧ觸ѧ ŢȌ㺬ヸ佈ミ㹼ヸŠ&quot;ꗜヘ詀ѧ ěȈ訜ѧ諸ѧ覈ѧĐȈdeēȈ佴ミŠ&quot;Ě췬ѡ誨ѧ ĈȌ㺬ヸ佈ミ㹼ヸŠ&quot;ꗜヘ諰ѧ āȈ諌ѧ讐ѧ詈ѧľȈ佴ミŠ&quot;ĩ讴ѧ譀ѧ ĻȌ㺬ヸ佈ミ㹼ヸŠ&quot;ꗜヘ讈ѧ ĬȈ譤ѧ豐ѧ諸ѧĩȈfijadoĦȈ佴ミŠ&quot;İ豴ѧ谀ѧ ģȌ㺬ヸ佈ミ㹼ヸŠ&quot;ꗜヘ豈ѧ ǔȈ谤ѧ贀ѧ讐ѧǑȈenǌȈ佴ミŠ&quot;ĳ贤ѧ貰ѧ ǉȌ㺬ヸ佈ミ㹼ヸŠ&quot;ꗜヘ賸ѧ ǂȈ賔ѧ趰ѧ豐ѧǿȈlaǺȈ佴ミŠ&quot;Ķ 跔ѧ赠ѧ ǷȌ㺬ヸ佈ミ㹼ヸŠ&quot;ꗜヘ趨ѧ ǨȈ趄ѧ蹰ѧ贀ѧǥȈsentenciaǢȈ佴ミŠ&quot;ŀ躔ѧ踠ѧ ƟȌ㺬ヸ佈ミ㹼ヸŠ&quot;ꗜヘ蹨ѧ ƐȈ蹄ѧ輠ѧ趰ѧƍȈdeƈȈ佴ミŠ&quot;Ń轄ѧ軐ѧ ƅȌ㺬ヸ佈ミ㹼ヸŠ&quot;ꗜヘ輘ѧ ƾȈ軴ѧ迠ѧ蹰ѧƻȈcalificaciónưȈ佴ミŠ&quot;Ő逌ѧ辐ѧ ƭȌ㺬ヸ佈ミ㹼ヸŠ&quot;ꗜヘ还ѧ ƦȐ辴ѧ邘ѧ輠ѧŜȈdelşȈ佴ミŠ&quot;Ŕ邼ѧ遈ѧ ŔȌ㺬ヸ佈ミ㹼ヸŠ&quot;ꗜヘ邐ѧ ōȈ遬ѧ酘ѧ迠ѧŊȈconcursoŇȈ佴ミŠ&quot;Ŝ酼ѧ鄈ѧ żȌ㺬ヸ佈ミ㹼ヸŠ&quot;ꗜヘ酐ѧ ŵȈ鄬ѧ鈈ѧ邘ѧŲȈ.ŭȈ佴ミŠ&quot;ŝ鈬ѧ醸ѧ ŪȌ㺬ヸ佈ミ㹼ヸŠ&quot;ꗜヘ鈀ѧ ţȈ釜ѧ飸ѧ酘ѧĘȈ&#10;ěȈdadoĖȈ.đȈ.y1ČȈ- ďȈᖜѨ鍨ѧᔘѨnistĄȈmediantesentaāȈ佴ミŠ&quot;&amp;&#10;鎌ѧ錘ѧ ľȌ㺬ヸ佈ミ㹼ヸŠ&quot;ꗜヘ鍠ѧto ķȈ錼ѧ鐨ѧ銨ѧ995,ĬȈresolucióne IĩȈ佴ミŠ&quot;1鑌ѧ鏘ѧ ĦȌ㺬ヸ佈ミ㹼ヸŠ&quot;ꗜヘ鐠ѧac ǟȈ鏼ѧ铘ѧ鍨ѧos cǔȈ&#10;firmeǗȈ佴ミŠ&quot;7铼ѧ针ѧ ǌȌ㺬ヸ佈ミ㹼ヸŠ&quot;ꗜヘ铐ѧde ǅȈ钬ѧ閈ѧ鐨ѧ, deǂȈconbiǽȈ佴ミŠ&quot;;閬ѧ锸ѧ ǺȌ㺬ヸ佈ミ㹼ヸŠ&quot;ꗜヘ門ѧ P ǳȈ镜ѧ阸ѧ铘ѧrataǨȈlauieǫȈ佴ミŠ&quot;&gt;陜ѧ门ѧ ǠȌ㺬ヸ佈ミ㹼ヸŠ&quot;ꗜヘ阰ѧa  ƙȈ阌ѧ雸ѧ閈ѧ junƖȈpérdida ElectƓȈ佴ミŠ&quot;F霜ѧ隨ѧ ƈȌ㺬ヸ佈ミ㹼ヸŠ&quot;ꗜヘ雰ѧ o ƁȈ雌ѧᘐѨ阸ѧ autƾȈdeue ƹȐ佴ミŠ&quot;IᘴѨᗀѨs.&#10;ƷȈyken ListnƬȈhacurso.nƩȈNocurso.ónƦȈ佴ミŠ&quot;Q&#10;ꙔѧꗠѧƣȈ佴ミŠ&quot;钴風ѧŘȈ窰ю몈юŐȈીя䑨₰ѓ ňȌ㺬ヸ佈ミ㹼ヸŠ&quot;ꗜヘ飰ѧ ŁȈ飌ѧ馐ѧ鈈ѧžȈ佴ミŠ&quot;鉴ѧ饀ѧ ŻȌ㺬ヸ佈ミ㹼ヸŠ&quot;ꗜヘ馈ѧ ŬȈ饤ѧ騨ѧ飸ѧũȈ佴ミŠ&quot;銌ѧ駘ѧ ŦȌ㺬ヸ佈ミ㹼ヸŠ&quot;ꗜヘ騠ѧ ğȈ駼ѧ髀ѧ馐ѧĔȈ佴ミŠ&quot;鞴ѧ驰ѧ đȌ㺬ヸ佈ミ㹼ヸŠ&quot;ꗜヘ骸ѧ ĊȈ骔ѧ魘ѧ騨ѧćȈ佴ミŠ&quot;鞌ѧ鬈ѧ ļȌ㺬ヸ佈ミ㹼ヸŠ&quot;ꗜヘ魐ѧ ĵȈ鬬ѧ鯰ѧ髀ѧĲȈ佴ミŠ&quot;鉄ѧ鮠ѧ įȌ㺬ヸ佈ミ㹼ヸŠ&quot;ꗜヘ鯨ѧ ĠȈ鯄ѧ鲈ѧ魘ѧǝȈ佴ミŠ&quot;鲬ѧ鰸ѧ ǚȌ㺬ヸ佈ミ㹼ヸŠ&quot;ꗜヘ鲀ѧ ǓȈ鱜ѧ鴸ѧ鯰ѧǈȈ&#10;lugarǋȈ佴ミŠ&quot;鵜ѧ鳨ѧ ǀȌ㺬ヸ佈ミ㹼ヸŠ&quot;ꗜヘ鴰ѧ ǹȈ鴌ѧ鷨ѧ鲈ѧǶȈ,ǱȈ佴ミŠ&quot;鸌ѧ鶘ѧ ǮȌ㺬ヸ佈ミ㹼ヸŠ&quot;ꗜヘ鷠ѧ ǧȈ鶼ѧ麘ѧ鴸ѧƜȈporƟȈ佴ミŠ&quot;麼ѧ鹈ѧ ƔȌ㺬ヸ佈ミ㹼ヸŠ&quot;ꗜヘ麐ѧ ƍȈ鹬ѧ齈ѧ鷨ѧƊȈ&#10;causaƅȈ佴ミŠ&quot;!齬ѧ黸ѧ ƂȌ㺬ヸ佈ミ㹼ヸŠ&quot;ꗜヘ齀ѧ ƻȈ鼜ѧ鿸ѧ麘ѧưȈdeƳȈ佴ミŠ&quot;$ꀜѧ龨ѧ ƨȌ㺬ヸ佈ミ㹼ヸŠ&quot;ꗜヘ鿰ѧ ơȈ鿌ѧꂨѧ齈ѧŞȈlařȈ佴ミŠ&quot;'ꃌѧꁘѧ ŖȌ㺬ヸ佈ミ㹼ヸŠ&quot;ꗜヘꂠѧ ŏȈꁼѧꅘѧ鿸ѧńȈqueŇȈ佴ミŠ&quot;+ꅼѧꄈѧ żȌ㺬ヸ佈ミ㹼ヸŠ&quot;ꗜヘꅐѧ ŵȈꄬѧꈘѧꂨѧŲȈhubieseůȈ佴ミŠ&quot;3ꈼѧꇈѧ ŤȌ㺬ヸ佈ミ㹼ヸŠ&quot;ꗜヘꈐѧ ĝȈꇬѧꋈѧꅘѧĚȈsidoĕȈ佴ミŠ&quot;8 ꋬѧꉸѧ ĒȌ㺬ヸ佈ミ㹼ヸŠ&quot;ꗜヘꋀѧ ċȈꊜѧꎈѧꈘѧĀȈdeclaradaĽȈ佴ミŠ&quot;Bꎬѧꌸѧ ĺȌ㺬ヸ佈ミ㹼ヸŠ&quot;ꗜヘꎀѧ ĳȈꍜѧꑈѧꋈѧĨȈculpableĥȈ佴ミŠ&quot;Jꑬѧꏸѧ ĢȌ㺬ヸ佈ミ㹼ヸŠ&quot;ꗜヘꑀѧ ǛȈꐜѧꓸѧꎈѧǐȈ,ǓȈ佴ミŠ&quot;Lꔜѧ꒨ѧ ǈȌ㺬ヸ佈ミ㹼ヸŠ&quot;ꗜヘꓰѧ ǁȈ꓌ѧꖨѧꑈѧǾȈaǹȈ佴ミŠ&quot;Nꗌѧꕘѧ ǶȌ㺬ヸ佈ミ㹼ヸŠ&quot;ꗜヘꖠѧ ǯȈꕼѧ꘰ѧꓸѧǤȈla ǧȌ㺬ヸ佈ミ㹼ヸŠ&quot;ꗜヘ꘨ѧ ƘȈꘄѧ꛰ѧꖨѧƕȈresoluciónƒȈ佴ミŠ&quot;\꜔ѧꚠѧ ƏȌ㺬ヸ佈ミ㹼ヸŠ&quot;ꗜヘꛨѧ ƀȈꛄѧꞠѧ꘰ѧƽȈ&#10;firmeƸȈ佴ミŠ&quot;bꟄѧꝐѧ ƵȌ㺬ヸ佈ミ㹼ヸŠ&quot;ꗜヘꞘѧ ƮȈꝴѧꡐѧ꛰ѧƫȈdeƦȈ佴ミŠ&quot;e ꡴ѧꠀѧ ƣȌ㺬ヸ佈ミ㹼ヸŠ&quot;ꗜヘꡈѧ ŔȈꠤѧꤐѧꞠѧőȈcualquierŎȈ佴ミŠ&quot;oꤴѧꣀѧ ŋȌ㺬ヸ佈ミ㹼ヸŠ&quot;ꗜヘ꤈ѧ żȈ꣤ѧ꧐ѧꡐѧŹȈcontratoŶȈ佴ミŠ&quot;x ꧴ѧꦀѧ ųȌ㺬ヸ佈ミ㹼ヸŠ&quot;ꗜヘ꧈ѧ ŤȈꦤѧꪐѧꤐѧšȈcelebradoĞȈ佴ミŠ&quot;ꪴѧꩀѧ ěȌ㺬ヸ佈ミ㹼ヸŠ&quot;ꗜヘꪈѧ ČȈꩤѧꭀѧ꧐ѧĉȈconĄȈ佴ミŠ&quot;ꭤѧ꫰ѧ āȌ㺬ヸ佈ミ㹼ヸŠ&quot;ꗜヘꬸѧ ĺȈꬔѧ꯰ѧꪐѧķȈlaĲȈ佴ミŠ&quot;涬ѧꮠѧ įȌ㺬ヸ佈ミ㹼ヸŠ&quot;ꗜヘꯨѧ ĠȈꯄѧ겈ѧꭀѧǝȈ佴ミŠ&quot;견ѧ갸ѧ ǚȌ㺬ヸ佈ミ㹼ヸŠ&quot;ꗜヘ검ѧ ǓȈ걜ѧ괸ѧ꯰ѧǈȈ.ǋȈ佴ミŠ&quot;굜ѧ골ѧ ǀȌ㺬ヸ佈ミ㹼ヸŠ&quot;ꗜヘ괰ѧ ǹȈ괌ѧ껀ѧ겈ѧǶȈ&#10;ǱȈSuseǬȈ.ǯȈ.doǪȈ4ǥȈ-y1ctIDǢȈ5ken ListƟȈ佴ミŠ&quot;굴ѧ뀐ѧƔȈ佴ミŠ&quot;궼ѧ깰ѧ ƑȌ㺬ヸ佈ミ㹼ヸŠ&quot;ꗜヘ꺸ѧ ƊȈ꺔ѧ꽘ѧ괸ѧƇȈ佴ミŠ&quot;궤ѧ꼈ѧ ƼȌ㺬ヸ佈ミ㹼ヸŠ&quot;ꗜヘ꽐ѧ ƵȈ꼬ѧ꿰ѧ껀ѧƲȈ佴ミŠ&quot;귔ѧ꾠ѧ ƯȌ㺬ヸ佈ミ㹼ヸŠ&quot;ꗜヘ꿨ѧ ƠȈ꿄ѧ끠ѧ꽘ѧȀကȀ ŝȌ㺬ヸ佈ミ㹼ヸŠ&quot;ꗜヘ끘ѧ ŖȈ뀴ѧ냸ѧ꿰ѧœȈ佴ミŠ&quot; 乔ђ남ѧ ňȌ㺬ヸ佈ミ㹼ヸŠ&quot;ꗜヘ냰ѧ ŁȈ냌ѧ놐ѧ끠ѧžȈ佴ミŠ&quot;靤ѧ녀ѧ ŻȌ㺬ヸ佈ミ㹼ヸŠ&quot;ꗜヘ놈ѧ ŬȈ녤ѧ눨ѧ냸ѧũȈ佴ミŠ&quot;틔ѡ뇘ѧ ŦȌ㺬ヸ佈ミ㹼ヸŠ&quot;ꗜヘ눠ѧ ğȈ뇼ѧ닀ѧ놐ѧĔȈ佴ミŠ&quot;*다ѧ뉰ѧ đȌ㺬ヸ佈ミ㹼ヸŠ&quot;ꗜヘ늸ѧ ĊȈ는ѧ뎀ѧ눨ѧćȈlegalesļȈ佴ミŠ&quot;2뎤ѧ댰ѧ ĹȌ㺬ヸ佈ミ㹼ヸŠ&quot;ꗜヘ델ѧ ĲȈ더ѧ됰ѧ닀ѧįȈnoĪȈ佴ミŠ&quot;5둔ѧ돠ѧ ħȌ㺬ヸ佈ミ㹼ヸŠ&quot;ꗜヘ됨ѧ ǘȈ됄ѧ든ѧ뎀ѧǕȈ&#10;estánǐȈ佴ミŠ&quot;;딄ѧ뒐ѧ ǍȌ㺬ヸ佈ミ㹼ヸŠ&quot;ꗜヘ듘ѧ ǆȈ뒴ѧ떠ѧ됰ѧǃȈincursosǸȈ佴ミŠ&quot;D뗄ѧ땐ѧ ǵȌ㺬ヸ佈ミ㹼ヸŠ&quot;ꗜヘ떘ѧ ǮȈ땴ѧ뙐ѧ든ѧǫȈenǦȈ佴ミŠ&quot;G뙴ѧ똀ѧ ǣȌ㺬ヸ佈ミ㹼ヸŠ&quot;ꗜヘ뙈ѧ ƔȈ똤ѧ뜐ѧ떠ѧƑȈalgunoƎȈ佴ミŠ&quot;N뜴ѧ뛀ѧ ƋȌ㺬ヸ佈ミ㹼ヸŠ&quot;ꗜヘ뜈ѧ ƼȈ뛤ѧ럀ѧ뙐ѧƹȈdeƴȈ佴ミŠ&quot;Q럤ѧ띰ѧ ƱȌ㺬ヸ佈ミ㹼ヸŠ&quot;ꗜヘ랸ѧ ƪȈ랔ѧ롰ѧ뜐ѧƧȈlosƢȈ佴ミŠ&quot;U 뢔ѧ렠ѧ şȌ㺬ヸ佈ミ㹼ヸŠ&quot;ꗜヘ롨ѧ ŐȈ롄ѧ뤰ѧ럀ѧōȈsupuestosŊȈ佴ミŠ&quot;_륔ѧ룠ѧ ŇȌ㺬ヸ佈ミ㹼ヸŠ&quot;ꗜヘ뤨ѧ ŸȈ뤄ѧ맠ѧ롰ѧŵȈdeŰȈ佴ミŠ&quot;b먄ѧ릐ѧ ŭȌ㺬ヸ佈ミ㹼ヸŠ&quot;ꗜヘ맘ѧ ŦȈ릴ѧ몐ѧ뤰ѧţȈlaĞȈ佴ミŠ&quot;e몴ѧ멀ѧ ěȌ㺬ヸ佈ミ㹼ヸŠ&quot;ꗜヘ몈ѧ ČȈ멤ѧ뭀ѧ맠ѧĉȈLeyĄȈ佴ミŠ&quot;i뭤ѧ뫰ѧ āȌ㺬ヸ佈ミ㹼ヸŠ&quot;ꗜヘ문ѧ ĺȈ묔ѧ믰ѧ몐ѧķȈ12ĲȈ佴ミŠ&quot;k바ѧ뮠ѧ įȌ㺬ヸ佈ミ㹼ヸŠ&quot;ꗜヘ믨ѧ ĠȈ믄ѧ베ѧ뭀ѧǝȈ/ǘȈ佴ミŠ&quot;l별ѧ뱐ѧ ǕȌ㺬ヸ佈ミ㹼ヸŠ&quot;ꗜヘ벘ѧ ǎȈ뱴ѧ뵐ѧ믰ѧǋȈ1995ǆȈ佴ミŠ&quot;p뵴ѧ봀ѧ ǃȌ㺬ヸ佈ミ㹼ヸŠ&quot;ꗜヘ뵈ѧ ǴȈ봤ѧ븀ѧ베ѧǱȈ,ǬȈ佴ミŠ&quot;r븤ѧ붰ѧ ǩȌ㺬ヸ佈ミ㹼ヸŠ&quot;ꗜヘ뷸ѧ ǢȈ뷔ѧ뺰ѧ뵐ѧƟȈdeƚȈ佴ミŠ&quot;u뻔ѧ빠ѧ ƗȌ㺬ヸ佈ミ㹼ヸŠ&quot;ꗜヘ뺨ѧ ƈȈ뺄ѧ뽠ѧ븀ѧƅȈ11ƀȈ佴ミŠ&quot;x뾄ѧ뼐ѧ ƽȌ㺬ヸ佈ミ㹼ヸŠ&quot;ꗜヘ뽘ѧ ƶȈ뼴ѧ쀐ѧ뺰ѧƳȈdeƮȈ佴ミŠ&quot;{쀴ѧ뿀ѧ ƫȌ㺬ヸ佈ミ㹼ヸŠ&quot;ꗜヘ쀈ѧ ŜȈ뿤ѧ샀ѧ뽠ѧřȈmayoŔȈ佴ミŠ&quot;샤ѧ쁰ѧ őȌ㺬ヸ佈ミ㹼ヸŠ&quot;ꗜヘ삸ѧ ŊȈ삔ѧ셰ѧ쀐ѧŇȈ,łȈ佴ミŠ&quot;솔ѧ선ѧ ſȌ㺬ヸ佈ミ㹼ヸŠ&quot;ꗜヘ셨ѧ ŰȈ셄ѧ술ѧ샀ѧŭȈdeŨȈ佴ミŠ&quot;ѡ쇐ѧ ťȌ㺬ヸ佈ミ㹼ヸŠ&quot;ꗜヘ수ѧ ĞȈ쇴ѧ슸ѧ셰ѧěȈ佴ミŠ&quot;시ѧ쉨ѧ ĐȌ㺬ヸ佈ミ㹼ヸŠ&quot;ꗜヘ슰ѧ ĉȈ슌ѧ써ѧ술ѧĆȈdeāȈ佴ミŠ&quot;쎌ѧ쌘ѧ ľȌ㺬ヸ佈ミ㹼ヸŠ&quot;ꗜヘ썠ѧ ķȈ쌼ѧ쐘ѧ슸ѧĬȈlosįȈ佴ミŠ&quot;쐼ѧ쏈ѧ ĤȌ㺬ヸ佈ミ㹼ヸŠ&quot;ꗜヘ쐐ѧ ǝȈ쏬ѧ쓘ѧ써ѧǚȈmiembrosǗȈ佴ミŠ&quot;§쓼ѧ쒈ѧ ǌȌ㺬ヸ佈ミ㹼ヸŠ&quot;ꗜヘ쓐ѧ ǅȈ쒬ѧ얈ѧ쐘ѧǂȈdelǽȈ佴ミŠ&quot;«얬ѧ씸ѧ ǺȌ㺬ヸ佈ミ㹼ヸŠ&quot;ꗜヘ얀ѧ ǳȈ앜ѧ왈ѧ쓘ѧǨȈGobiernoǥȈ佴ミŠ&quot;´왬ѧ엸ѧ ǢȌ㺬ヸ佈ミ㹼ヸŠ&quot;ꗜヘ와ѧ ƛȈ옜ѧ웸ѧ얈ѧƐȈdeƓȈ佴ミŠ&quot;·윜ѧ욨ѧ ƈȌ㺬ヸ佈ミ㹼ヸŠ&quot;ꗜヘ웰ѧ ƁȈ워ѧ잨ѧ왈ѧƾȈlaƹȈ佴ミŠ&quot;º쟌ѧ의ѧ ƶȌ㺬ヸ佈ミ㹼ヸŠ&quot;ꗜヘ잠ѧ ƯȈ일ѧ졨ѧ웸ѧƤȈNaciónơȈ佴ミŠ&quot;Á좌ѧ젘ѧ ŞȌ㺬ヸ佈ミ㹼ヸŠ&quot;ꗜヘ졠ѧ ŗȈ젼ѧ줘ѧ잨ѧŌȈyŏȈ佴ミŠ&quot;Ã줼ѧ죈ѧ ńȌ㺬ヸ佈ミ㹼ヸŠ&quot;ꗜヘ줐ѧ ŽȈ죬ѧ질ѧ졨ѧźȈdeŵȈ佴ミŠ&quot;Æ짬ѧ쥸ѧ ŲȌ㺬ヸ佈ミ㹼ヸŠ&quot;ꗜヘ지ѧ ūȈ즜ѧ쩸ѧ줘ѧŠȈlosţȈ佴ミŠ&quot;Ê쪜ѧ쨨ѧ ĘȌ㺬ヸ佈ミ㹼ヸŠ&quot;ꗜヘ쩰ѧ đȈ쩌ѧ쬨ѧ질ѧĎȈ&#10;altosĉȈ佴ミŠ&quot;Ð쭌ѧ쫘ѧ ĆȌ㺬ヸ佈ミ㹼ヸŠ&quot;ꗜヘ쬠ѧ ĿȈ쫼ѧ쯨ѧ쩸ѧĴȈcargosıȈ佴ミŠ&quot;×찌ѧ쮘ѧ ĮȌ㺬ヸ佈ミ㹼ヸŠ&quot;ꗜヘ쯠ѧ ħȈ쮼ѧ처ѧ쬨ѧǜȈdeǟȈ佴ミŠ&quot;Ú첼ѧ챈ѧ ǔȌ㺬ヸ佈ミ㹼ヸŠ&quot;ꗜヘ첐ѧ ǍȈ챬ѧ쵈ѧ쯨ѧǊȈlaǅȈ佴ミŠ&quot;Ý쿔Ǉ쳸ѧ ǂȌ㺬ヸ佈ミ㹼ヸŠ&quot;ꗜヘ쵀ѧ ǻȈ촜ѧ췠ѧ처ѧǰȈ佴ミŠ&quot;ì츄ѧ춐ѧ ǭȌ㺬ヸ佈ミ㹼ヸŠ&quot;ꗜヘ췘ѧ ǦȈ춴ѧ캠ѧ쵈ѧǣȈGeneralƘȈ佴ミŠ&quot;ô컄ѧ칐ѧ ƕȌ㺬ヸ佈ミ㹼ヸŠ&quot;ꗜヘ캘ѧ ƎȈ카ѧ콐ѧ췠ѧƋȈdelƆȈ佴ミŠ&quot;ø콴ѧ케ѧ ƃȌ㺬ヸ佈ミ㹼ヸŠ&quot;ꗜヘ콈ѧ ƴȈ켤ѧ퀐ѧ캠ѧƱȈEstadoƮȈ佴ミŠ&quot;þ퀴ѧ쿀ѧ ƫȌ㺬ヸ佈ミ㹼ヸŠ&quot;ꗜヘ퀈ѧ ŜȈ쿤ѧ타ѧ콐ѧřȈ,ŔȈ佴ミŠ&quot;Ā탤ѧ큰ѧ őȌ㺬ヸ佈ミ㹼ヸŠ&quot;ꗜヘ킸ѧ ŊȈ킔ѧ텰ѧ퀐ѧŇȈdełȈ佴ミŠ&quot;ă톔ѧ턠ѧ ſȌ㺬ヸ佈ミ㹼ヸŠ&quot;ꗜヘ텨ѧ ŰȈ텄ѧ툠ѧ타ѧŭȈlaŨȈ佴ミŠ&quot;Ć퉄ѧ퇐ѧ ťȌ㺬ヸ佈ミ㹼ヸŠ&quot;ꗜヘ툘ѧ ĞȈ퇴ѧ틐ѧ텰ѧěȈLeyĖȈ佴ミŠ&quot;Ċ틴ѧ튀ѧ ēȌ㺬ヸ佈ミ㹼ヸŠ&quot;ꗜヘ틈ѧ ĄȈ튤ѧ펀ѧ툠ѧāȈ53ļȈ佴ミŠ&quot;Č펤ѧ팰ѧ ĹȌ㺬ヸ佈ミ㹼ヸŠ&quot;ꗜヘ퍸ѧ ĲȈ퍔ѧ퐰ѧ틐ѧįȈ/ĪȈ佴ミŠ&quot;č푔ѧ폠ѧ ħȌ㺬ヸ佈ミ㹼ヸŠ&quot;ꗜヘ퐨ѧ ǘȈ퐄ѧ퓠ѧ펀ѧǕȈ1984ǐȈ佴ミŠ&quot;đ프ѧ풐ѧ ǍȌ㺬ヸ佈ミ㹼ヸŠ&quot;ꗜヘ퓘ѧ ǆȈ풴ѧ햐ѧ퐰ѧǃȈ,ǾȈ佴ミŠ&quot;ē햴ѧ핀ѧ ǻȌ㺬ヸ佈ミ㹼ヸŠ&quot;ꗜヘ했ѧ ǬȈ핤ѧ홀ѧ퓠ѧǩȈdeǤȈ佴ミŠ&quot;Ė홤ѧ헰ѧ ǡȌ㺬ヸ佈ミ㹼ヸŠ&quot;ꗜヘ호ѧ ƚȈ혔ѧ훰ѧ햐ѧƗȈ26ƒȈ佴ミŠ&quot;ę휔ѧ횠ѧ ƏȌ㺬ヸ佈ミ㹼ヸŠ&quot;ꗜヘ훨ѧ ƀȈ후ѧ힠ѧ홀ѧƽȈdeƸȈ佴ミŠ&quot;Ĝ ퟄѧ흐ѧ ƵȌ㺬ヸ佈ミ㹼ヸŠ&quot;ꗜヘ힘ѧ ƮȈ흴ѧѧ훰ѧƫȈdiciembreƠȈ佴ミŠ&quot;ĥѧѧ ŝȌ㺬ヸ佈ミ㹼ヸŠ&quot;ꗜヘѧ ŖȈѧѧ힠ѧœȈ,ŎȈ佴ミŠ&quot;ħѧѧ ŋȌ㺬ヸ佈ミ㹼ヸŠ&quot;ꗜヘѧ żȈѧѧѧŹȈdeŴȈ佴ミŠ&quot;Ī❤Ѣѧ űȌ㺬ヸ佈ミ㹼ヸŠ&quot;ꗜヘѧ ŪȈѧѧѧŧȈ佴ミŠ&quot;Ļѧѧ ĜȌ㺬ヸ佈ミ㹼ヸŠ&quot;ꗜヘѧ ĕȈѧѧѧĒȈdelčȈ佴ミŠ&quot;Ŀѧѧ ĊȌ㺬ヸ佈ミ㹼ヸŠ&quot;ꗜヘѧ ăȈѧѧѧĸȈpersonalĵȈ佴ミŠ&quot;ňѧѧ ĲȌ㺬ヸ佈ミ㹼ヸŠ&quot;ꗜヘѧ īȈѧѧѧĠȈalģȈ佴ミŠ&quot;ŋѧѧ ǘȌ㺬ヸ佈ミ㹼ヸŠ&quot;ꗜヘѧ ǑȈѧѧѧǎȈservicioǋȈ佴ミŠ&quot;Ŕѧѧ ǀȌ㺬ヸ佈ミ㹼ヸŠ&quot;ꗜヘѧ ǹȈѧѧѧǶȈdeǱȈ佴ミŠ&quot;ŗѧѧ ǮȌ㺬ヸ佈ミ㹼ヸŠ&quot;ꗜヘѧ ǧȈѧѧѧƜȈlasƟȈ佴ミŠ&quot;ś槬Ǆѧ ƔȌ㺬ヸ佈ミ㹼ヸŠ&quot;ꗜヘѧ ƍȈѧѧѧƊȈ佴ミŠ&quot;Ŭѧѧ ƇȌ㺬ヸ佈ミ㹼ヸŠ&quot;ꗜヘѧ ƸȈѧѧѧƵȈPúblicasƲȈ佴ミŠ&quot;Ŵѧѧ ƯȌ㺬ヸ佈ミ㹼ヸŠ&quot;ꗜヘѧ ƠȈѧѧѧȀကȀŝȈ,ŘȈ佴ミŠ&quot;Ŷѧѧ ŕȌ㺬ヸ佈ミ㹼ヸŠ&quot;ꗜヘѧ ŎȈѧѧѧŋȈniņȈ佴ミŠ&quot;Źѧѧ ŃȌ㺬ヸ佈ミ㹼ヸŠ&quot;ꗜヘѧ ŴȈѧѧѧűȈseŬȈ佴ミŠ&quot;żѧѧ ũȌ㺬ヸ佈ミ㹼ヸŠ&quot;ꗜヘѧ ŢȈѧѧѧğȈ&#10;trataĚȈ佴ミŠ&quot;Ƃѧѧ ėȌ㺬ヸ佈ミ㹼ヸŠ&quot;ꗜヘѧ ĈȈѧѧѧąȈdeĀȈ佴ミŠ&quot;ƅ&#10;ѧѧ ĽȌ㺬ヸ佈ミ㹼ヸŠ&quot;ꗜヘѧ ĶȈѧѧѧĳȈcualquieraĨȈ佴ミŠ&quot;Ɛѧѧ ĥȌ㺬ヸ佈ミ㹼ヸŠ&quot;ꗜヘѧ ǞȈѧѧѧǛȈdeǖȈ佴ミŠ&quot;Ɠѧѧ ǓȌ㺬ヸ佈ミ㹼ヸŠ&quot;ꗜヘѧ ǄȈѧѧѧǁȈlosǼȈ佴ミŠ&quot;Ɨѧѧ ǹȌ㺬ヸ佈ミ㹼ヸŠ&quot;ꗜヘѧ ǲȈѧѧѧǯȈcargosǤȈ佴ミŠ&quot;ƞ ѧѧ ǡȌ㺬ヸ佈ミ㹼ヸŠ&quot;ꗜヘѧ ƚȈѧѧѧƗȈelectivosƌȈ佴ミŠ&quot;ƨ ѧѧ ƉȌ㺬ヸ佈ミ㹼ヸŠ&quot;ꗜヘѧ ƂȈѧѧѧƿȈreguladosƴȈ佴ミŠ&quot;Ʋѧѧ ƱȌ㺬ヸ佈ミ㹼ヸŠ&quot;ꗜヘѧ ƪȈѧѧѧƧȈenƢȈ佴ミŠ&quot;Ƶѧѧ şȌ㺬ヸ佈ミ㹼ヸŠ&quot;ꗜヘѧ ŐȈѧѧѧōȈlaňȈ佴ミŠ&quot;Ƹѧѧ ŅȌ㺬ヸ佈ミ㹼ヸŠ&quot;ꗜヘѧ žȈѧѧѧŻȈLeyŶȈ佴ミŠ&quot;Ƽѧѧ ųȌ㺬ヸ佈ミ㹼ヸŠ&quot;ꗜヘѧ ŤȈѧѧѧšȈOrgánicaĞȈ佴ミŠ&quot;ǅѧѧ ěȌ㺬ヸ佈ミ㹼ヸŠ&quot;ꗜヘѧ ČȈѧѧѧĉȈ5ĄȈ佴ミŠ&quot;ǆѧѧ āȌ㺬ヸ佈ミ㹼ヸŠ&quot;ꗜヘѧ ĺȈѧѧѧķȈ/ĲȈ佴ミŠ&quot;Ǉѧѧ įȌ㺬ヸ佈ミ㹼ヸŠ&quot;ꗜヘѧ ĠȈѧѧѧǝȈ1985ǘȈ佴ミŠ&quot;ǋѧѧ ǕȌ㺬ヸ佈ミ㹼ヸŠ&quot;ꗜヘѧ ǎȈѧѧѧǋȈ,ǆȈ佴ミŠ&quot;Ǎѧѧ ǃȌ㺬ヸ佈ミ㹼ヸŠ&quot;ꗜヘѧ ǴȈѧѧѧǱȈdeǬȈ佴ミŠ&quot;ǐѧѧ ǩȌ㺬ヸ佈ミ㹼ヸŠ&quot;ꗜヘѧ ǢȈѧѧѧƟȈ19ƚȈ佴ミŠ&quot;Ǔѧѧ ƗȌ㺬ヸ佈ミ㹼ヸŠ&quot;ꗜヘѧ ƈȈѧѧѧƅȈdeƀȈ佴ミŠ&quot;ǖѧѧ ƽȌ㺬ヸ佈ミ㹼ヸŠ&quot;ꗜヘѧ ƶȈѧѧѧƳȈ&#10;junioƮȈ佴ミŠ&quot;Ǜѧѧ ƫȌ㺬ヸ佈ミ㹼ヸŠ&quot;ꗜヘѧ ŜȈѧѧѧřȈ&#10;hacerTANTE,&#10;ŖȈ,őȈ佴ミŠ&quot;ǝѧѧ ŎȌ㺬ヸ佈ミ㹼ヸŠ&quot;ꗜヘѧ ŇȈѧѧѧżȈdeſȈ佴ミŠ&quot;Ǡѧѧ ŴȌ㺬ヸ佈ミ㹼ヸŠ&quot;ꗜヘѧ ŭȈѧѧѧŪȈRégimenŧȈ佴ミŠ&quot;Ǩ ѧѧ ĜȌ㺬ヸ佈ミ㹼ヸŠ&quot;ꗜヘѧ ĕȈѧѧѧĒȈElectoralďȈ佴ミŠ&quot;ǲѧѧ ĄȌ㺬ヸ佈ミ㹼ヸŠ&quot;ꗜヘѧ ĽȈѧѧѧĺȈGeneralķȈ佴ミŠ&quot;ǹѧѧ ĬȌ㺬ヸ佈ミ㹼ヸŠ&quot;ꗜヘѧ ĥȈѧѧѧĢȈ,ǝȈ佴ミŠ&quot;ǻѧѧ ǚȌ㺬ヸ佈ミ㹼ヸŠ&quot;ꗜヘѧ ǓȈѧѧѧǈȈenǋȈ佴ミŠ&quot;Ǿѧѧ ǀȌ㺬ヸ佈ミ㹼ヸŠ&quot;ꗜヘѧ ǹȈѧѧѧǶȈlosǱȈ佴ミŠ&quot;Ȃѧѧ ǮȌ㺬ヸ佈ミ㹼ヸŠ&quot;ꗜヘѧ ǧȈѧѧѧƜȈtérminosƙȈ佴ミŠ&quot;ȋѧѧ ƖȌ㺬ヸ佈ミ㹼ヸŠ&quot;ꗜヘѧ ƏȈѧѧѧƄȈestablecidosƁȈ佴ミŠ&quot;Șѧѧ ƾȌ㺬ヸ佈ミ㹼ヸŠ&quot;ꗜヘѧ ƷȈѧѧѧƬȈenƯȈ佴ミŠ&quot;țѧѧ ƤȌ㺬ヸ佈ミ㹼ヸŠ&quot;ꗜヘѧ ŝȈѧѧѧŚȈlaŕȈ佴ミŠ&quot;Ȟѧѧ ŒȌ㺬ヸ佈ミ㹼ヸŠ&quot;ꗜヘѧ ŋȈѧ兩ѧѧŀȈ&#10;mismaŃȈ佴ミŠ&quot;Ȥ列ѧ廊ѧ ŸȌ㺬ヸ佈ミ㹼ヸŠ&quot;ꗜヘ殺ѧ űȈ樓ѧ﨨ѧѧŮȈoũȈ佴ミŠ&quot;Ȧ社ѧ律ѧ ŦȌ㺬ヸ佈ミ㹼ヸŠ&quot;ꗜヘ蘒ѧ ğȈ識ѧ齃ѧ兩ѧĔȈenėȈ佴ミŠ&quot;ȩ﫼ѧ愈ѧ ČȌ㺬ヸ佈ミ㹼ヸŠ&quot;ꗜヘ𢡄ѧ ąȈ窱ѧﮈѧ﨨ѧĂȈlaĽȈ佴ミŠ&quot;Ȭ ﮬѧטּѧ ĺȌ㺬ヸ佈ミ㹼ヸŠ&quot;ꗜヘﮀѧ ĳȈﭜѧﱈѧ齃ѧĨȈnormativaĥȈ佴ミŠ&quot;ȶ&#10;ﱬѧﯸѧ ĢȌ㺬ヸ佈ミ㹼ヸŠ&quot;ꗜヘﱀѧ ǛȈﰜѧﴈѧﮈѧǐȈautonómicaǍȈ佴ミŠ&quot;Ɂﴬѧﲸѧ ǊȌ㺬ヸ佈ミ㹼ヸŠ&quot;ꗜヘﴀѧ ǃȈﳜѧﶸѧﱈѧǸȈqueǻȈ佴ミŠ&quot;Ʌ﷜ѧﵨѧ ǰȌ㺬ヸ佈ミ㹼ヸŠ&quot;ꗜヘﶰѧ ǩȈﶌѧﹸѧﴈѧǦȈreguleǣȈ佴ミŠ&quot;Ɍﺜѧ︨ѧ ƘȌ㺬ヸ佈ミ㹼ヸŠ&quot;ꗜヘﹰѧ ƑȈ﹌ѧＨѧﶸѧƎȈ&#10;estasƉȈ佴ミŠ&quot;ɒｌѧﻘѧ ƆȌ㺬ヸ佈ミ㹼ヸŠ&quot;ꗜヘ＠ѧ ƿȈﻼѧ￨ѧﹸѧƴȈmateriasƱȈ佴ミŠ&quot;ɚѨﾘѧ ƮȌ㺬ヸ佈ミ㹼ヸŠ&quot;ꗜヘ￠ѧ ƧȈﾼѧÀѨＨѧŜȈ.şȈ佴ミŠ&quot;꜌Ѩ埀ѨŔȈ佴ミŠ&quot;ɛäѨpѨ őȌ㺬ヸ佈ミ㹼ヸŠ&quot;ꗜヘ¸Ѩ ŊȈѨԨѨ￨ѧŇȈ&#10;łȈ-y1ŽȈ.ŸȈ.sŻȈelŶȈ&#10;tieneas.sųȈNoerias.ŨȈ6ken ListťȈ佴ミŠ&quot;ꜤѨꞈѨŢȈ7ken Lists ğȈAdministraciónón General  ĐȌ㺬ヸ佈ミ㹼ヸŠ&quot;ꗜヘႨѨ ĉȈ㳄ヸ䪘Ѥ㰔ヸ买ミҘѨ莐ǅᦈāȈ㳄ヸɘя㰔ヸ买ミڸяΰѨ໰яᦈĹȈ㳄ヸ逸㰔ヸ买ミҸяϨя໰яᦈıȈ渠юઈяĩȈ㳄ヸ秘Ѡ㰔ヸ买ミ˰ѨҸя໰яᦈġȈ佴ミŠ&quot;근ѧӘѨǞȈ窰ю뛀юǖȈ㳄ヸ鿸৴㰔ヸ买ミ஠яШя໰яᦈǎȈ㳄ヸ﶐Ǉ㰔ヸ买ミ門ʰѨ莐ǅᦈ ǆȌ㺬ヸ佈ミ㹼ヸŠ&quot;ꗜヘԠѨ ǿȈӼѨ׀ѨÀѨǴȈ佴ミŠ&quot;ĬѨհѨ ǱȌ㺬ヸ佈ミ㹼ヸŠ&quot;ꗜヘָѨ ǪȈ֔Ѩ٘ѨԨѨǧȈ佴ミŠ&quot;üѨ؈Ѩ ƜȌ㺬ヸ佈ミ㹼ヸŠ&quot;ꗜヘِѨ ƕȈجѨ۰Ѩ׀ѨƒȈ佴ミŠ&quot;ƄѨڠѨ ƏȌ㺬ヸ佈ミ㹼ヸŠ&quot;ꗜヘۨѨ ƀȈۄѨވѨ٘ѨƽȈ佴ミŠ&quot;ŜѨܸѨ ƺȌ㺬ヸ佈ミ㹼ヸŠ&quot;ꗜヘހѨ ƳȈݜѨࠠѨ۰ѨƨȈ佴ミŠ&quot; ࡄѨߐѨ ƥȌ㺬ヸ佈ミ㹼ヸŠ&quot;ꗜヘ࠘Ѩ ŞȈߴѨ࣠ѨވѨśȈpendienteŐȈ佴ミŠ&quot;ńѨ࢐Ѩ ōȌ㺬ヸ佈ミ㹼ヸŠ&quot;ꗜヘࣘѨ ņȈࢴѨॸѨࠠѨŃȈ佴ミŠ&quot;জѨनѨ ŸȌ㺬ヸ佈ミ㹼ヸŠ&quot;ꗜヘ॰Ѩ űȈौѨਨѨ࣠ѨŮȈpagoũȈ佴ミŠ&quot; ੌѨ৘Ѩ ŦȌ㺬ヸ佈ミ㹼ヸŠ&quot;ꗜヘਠѨ ğȈৼѨ૘ѨॸѨĔȈdeėȈ佴ミŠ&quot;#ૼѨઈѨ ČȌ㺬ヸ佈ミ㹼ヸŠ&quot;ꗜヘૐѨ ąȈબѨ஘ѨਨѨĂȈobligacionesĿȈ佴ミŠ&quot;0஼ѨୈѨ ĴȌ㺬ヸ佈ミ㹼ヸŠ&quot;ꗜヘஐѨ ĭȈ୬ѨైѨ૘ѨĪȈporĥȈ佴ミŠ&quot;4 ౬Ѩ௸Ѩ ĢȌ㺬ヸ佈ミ㹼ヸŠ&quot;ꗜヘీѨ ǛȈజѨഈѨ஘ѨǐȈreintegro"/>
        </w:smartTagPr>
        <w:smartTag w:uri="urn:schemas-microsoft-com:office:smarttags" w:element="PersonName">
          <w:smartTagPr>
            <w:attr w:name="ProductID" w:val="la Diputaci￳n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Diputación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Provincial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León la información relativa al cumplimiento de las obligaciones tributarias y frente a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66CCE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respectivamente.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4. Que para la realización del proyecto/actividad......................................................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No ha solicitado ni recibido ninguna subvención de otras Administraciones Públicas ni de Entidades Públicas o Privadas.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Ha solicitado y recibido las subvenciones que a continuación se relacionan: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a) Subvenciones de administraciones o entidades públicas:</w:t>
      </w:r>
    </w:p>
    <w:p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20"/>
          <w:szCs w:val="20"/>
          <w:lang w:val="es-ES_tradnl" w:eastAsia="es-ES"/>
        </w:rPr>
        <w:t>b) Subvenciones de entidades privadas:</w:t>
      </w:r>
    </w:p>
    <w:p w:rsidR="00866CCE" w:rsidRPr="00866CCE" w:rsidRDefault="00866CCE" w:rsidP="00866CCE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866CCE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5. Asimismo, se compromete, incluso con posterioridad a la justificación de los fondos recibidos, y tan pronto como se conozca, a comunicar a </w:t>
      </w:r>
      <w:smartTag w:uri="urn:schemas-microsoft-com:office:smarttags" w:element="PersonName">
        <w:smartTagPr>
          <w:attr w:name="ProductID" w:val="la Excma. Diputaci￳n"/>
        </w:smartTagPr>
        <w:r w:rsidRPr="00866CCE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Excma. Diputación</w:t>
        </w:r>
      </w:smartTag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la obtención de otros ingresos y subvenciones para la misma finalidad.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En.................., </w:t>
      </w:r>
      <w:proofErr w:type="gram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a...</w:t>
      </w:r>
      <w:proofErr w:type="gram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de................ de </w:t>
      </w:r>
      <w:proofErr w:type="gramStart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20....</w:t>
      </w:r>
      <w:proofErr w:type="gramEnd"/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SOLICITANTE,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 xml:space="preserve">(1) Representante de </w:t>
      </w:r>
      <w:smartTag w:uri="urn:schemas-microsoft-com:office:smarttags" w:element="PersonName">
        <w:smartTagPr>
          <w:attr w:name="ProductID" w:val="la Entidad"/>
        </w:smartTagPr>
        <w:r w:rsidRPr="00866CCE">
          <w:rPr>
            <w:rFonts w:ascii="Arial Narrow" w:eastAsia="Times New Roman" w:hAnsi="Arial Narrow" w:cs="Arial"/>
            <w:sz w:val="16"/>
            <w:szCs w:val="20"/>
            <w:lang w:val="es-ES_tradnl" w:eastAsia="es-ES"/>
          </w:rPr>
          <w:t>la Entidad</w:t>
        </w:r>
      </w:smartTag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(2) Entidad.</w:t>
      </w:r>
    </w:p>
    <w:p w:rsidR="00866CCE" w:rsidRPr="00866CCE" w:rsidRDefault="00866CCE" w:rsidP="00866CC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Arial Narrow" w:eastAsia="Times New Roman" w:hAnsi="Arial Narrow" w:cs="Arial"/>
          <w:bCs/>
          <w:sz w:val="10"/>
          <w:szCs w:val="20"/>
          <w:lang w:val="es-ES_tradnl" w:eastAsia="es-ES"/>
        </w:rPr>
      </w:pPr>
      <w:r w:rsidRPr="00866CCE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  <w:bookmarkStart w:id="1" w:name="_GoBack"/>
      <w:bookmarkEnd w:id="1"/>
    </w:p>
    <w:p w:rsidR="004B7621" w:rsidRDefault="004B7621"/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CE"/>
    <w:rsid w:val="00050070"/>
    <w:rsid w:val="004104E7"/>
    <w:rsid w:val="004B7621"/>
    <w:rsid w:val="00630C09"/>
    <w:rsid w:val="00675BDD"/>
    <w:rsid w:val="00866CCE"/>
    <w:rsid w:val="00C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3A2506"/>
  <w15:chartTrackingRefBased/>
  <w15:docId w15:val="{5B613D25-6066-466D-9782-99A186FC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ENTIDAD	CONCEDIDA O SOLICITADA	CANTIDAD</vt:lpstr>
      <vt:lpstr>ENTIDAD	CONCEDIDA O SOLICITADA	CANTIDAD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6</cp:revision>
  <cp:lastPrinted>2019-04-30T07:15:00Z</cp:lastPrinted>
  <dcterms:created xsi:type="dcterms:W3CDTF">2019-02-07T11:00:00Z</dcterms:created>
  <dcterms:modified xsi:type="dcterms:W3CDTF">2019-10-07T08:39:00Z</dcterms:modified>
</cp:coreProperties>
</file>